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SENIOR STYLIST JOB AD TEXT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Are you a Hairdresser in </w:t>
      </w:r>
      <w:r w:rsidDel="00000000" w:rsidR="00000000" w:rsidRPr="00000000">
        <w:rPr>
          <w:rFonts w:ascii="Calibri" w:cs="Calibri" w:eastAsia="Calibri" w:hAnsi="Calibri"/>
          <w:color w:val="ff0000"/>
          <w:sz w:val="23"/>
          <w:szCs w:val="23"/>
          <w:rtl w:val="0"/>
        </w:rPr>
        <w:t xml:space="preserve">&lt;LOCATION&gt;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Looking for a New Boss that appreciates you? Are you looking for a job in an AMAZING salon?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Are you fed up with being treated badly? Are you looking for a boss that will reward you for working hard with bonuses?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WANT YOU IF YOU WILL: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Excel at your job description while understanding and delivering clients needs.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Come to work 15 minutes early because you can’t wait to get to work.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Complete tasks in a time efficient manner while delivering top quality service.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Have a flair &amp; passion for styling hair while interpreting the client’s ideas.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Behave in a professional manner around clients of all ages.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Have a good phone manner and look appropriate and presentable with your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makeup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and hair done 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 all times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If this sounds like you then we are looking for YOU! We have many perks of joining our team!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Perks of the Job include: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 Incentives and Bonuses 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 Free Products 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 Free Services 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 Training provided 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are looking for someone with a minimum of 2 years qualified experience to fill a senior position, as you will be needed to assist in training of apprentices.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are looking for someone that is competent in all basic areas of hairdressing, any extra experience in keratin straightening or hair extensions is a benefit, but not a requirement.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are only looking for serious applicants that are looking at a long-term position, no “fly by nighters”.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All you need to do to apply for this once in a lifetime position is email us at</w:t>
      </w:r>
      <w:r w:rsidDel="00000000" w:rsidR="00000000" w:rsidRPr="00000000">
        <w:rPr>
          <w:rFonts w:ascii="Calibri" w:cs="Calibri" w:eastAsia="Calibri" w:hAnsi="Calibri"/>
          <w:color w:val="343434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3"/>
          <w:szCs w:val="23"/>
          <w:rtl w:val="0"/>
        </w:rPr>
        <w:t xml:space="preserve">&lt;INSERT EMAIL ADDRESS&gt;</w:t>
      </w:r>
      <w:r w:rsidDel="00000000" w:rsidR="00000000" w:rsidRPr="00000000">
        <w:rPr>
          <w:rFonts w:ascii="Calibri" w:cs="Calibri" w:eastAsia="Calibri" w:hAnsi="Calibri"/>
          <w:color w:val="343434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with your resume and a cover letter telling us the</w:t>
      </w:r>
      <w:r w:rsidDel="00000000" w:rsidR="00000000" w:rsidRPr="00000000">
        <w:rPr>
          <w:rFonts w:ascii="Calibri" w:cs="Calibri" w:eastAsia="Calibri" w:hAnsi="Calibri"/>
          <w:color w:val="343434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following: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*Why you would be the perfect person for this position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*What are you absolutely THE BEST at (outside of the industry)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*Your top 5 Favourite movies of all time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u w:val="none"/>
          <w:rtl w:val="0"/>
        </w:rPr>
        <w:t xml:space="preserve">Don't wait - APPLY NOW! Applications close </w:t>
      </w:r>
      <w:r w:rsidDel="00000000" w:rsidR="00000000" w:rsidRPr="00000000">
        <w:rPr>
          <w:rFonts w:ascii="Calibri" w:cs="Calibri" w:eastAsia="Calibri" w:hAnsi="Calibri"/>
          <w:color w:val="ff0000"/>
          <w:sz w:val="23"/>
          <w:szCs w:val="23"/>
          <w:u w:val="none"/>
          <w:rtl w:val="0"/>
        </w:rPr>
        <w:t xml:space="preserve">TIME AND DATE.</w:t>
      </w:r>
      <w:r w:rsidDel="00000000" w:rsidR="00000000" w:rsidRPr="00000000">
        <w:rPr>
          <w:rFonts w:ascii="Calibri" w:cs="Calibri" w:eastAsia="Calibri" w:hAnsi="Calibri"/>
          <w:sz w:val="23"/>
          <w:szCs w:val="23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are looking forward to meeting YOU!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3"/>
          <w:szCs w:val="23"/>
          <w:rtl w:val="0"/>
        </w:rPr>
        <w:t xml:space="preserve">Note: Please remember to change all text that is red and anything else that isn’t relevant to your salon or the position.</w:t>
      </w:r>
      <w:r w:rsidDel="00000000" w:rsidR="00000000" w:rsidRPr="00000000">
        <w:rPr>
          <w:rFonts w:ascii="Calibri" w:cs="Calibri" w:eastAsia="Calibri" w:hAnsi="Calibri"/>
          <w:color w:val="ff0000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40" w:w="11900"/>
      <w:pgMar w:bottom="1440" w:top="5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[Type text][Type text][Type text]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